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32"/>
          <w:szCs w:val="32"/>
        </w:rPr>
        <w:t xml:space="preserve">Medical Leave Letter for an Employee</w:t>
      </w:r>
    </w:p>
    <w:p>
      <w:pPr>
        <w:pBdr>
          <w:bottom w:val="single" w:color="2E6BB0" w:sz="10" w:space="6"/>
        </w:pBdr>
        <w:spacing w:after="200"/>
      </w:pPr>
      <w:r>
        <w:rPr>
          <w:rFonts w:ascii="Calibri" w:cs="Calibri" w:eastAsia="Calibri" w:hAnsi="Calibri"/>
          <w:i/>
          <w:iCs/>
          <w:color w:val="2E6BB0"/>
          <w:sz w:val="20"/>
          <w:szCs w:val="20"/>
        </w:rPr>
        <w:t xml:space="preserve">Attach a medical certificate if your company policy asks for one.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Subject: Medical leave application - [Your Name]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Dear [Manager's Name],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am writing to inform you that I am unwell and have been advised rest by my doctor. I will not be able to work from [DD Month] to [DD Month], and I expect to return on [DD Month].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medical certificate is attached for your records. I have handed over my pending work to [Colleague's Name] and will share an update if my recovery takes longer.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Thank you for your understanding.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Best regards,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[Your Name]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[Designation] | [Employee ID]</w:t>
      </w:r>
    </w:p>
    <w:p>
      <w:pPr>
        <w:pBdr>
          <w:top w:val="single" w:color="CCCCCC" w:sz="6" w:space="6"/>
        </w:pBdr>
        <w:spacing w:after="0" w:before="400"/>
        <w:jc w:val="center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Free template by CollegeSathi  |  www.collegesathi.com</w:t>
      </w:r>
    </w:p>
    <w:sectPr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Leave Letter for an Employee</dc:title>
  <dc:creator>CollegeSathi</dc:creator>
  <cp:lastModifiedBy>Un-named</cp:lastModifiedBy>
  <cp:revision>1</cp:revision>
  <dcterms:created xsi:type="dcterms:W3CDTF">2026-07-17T19:39:17.564Z</dcterms:created>
  <dcterms:modified xsi:type="dcterms:W3CDTF">2026-07-17T19:39:17.564Z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